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0D0BB" w14:textId="7884D8F7" w:rsidR="002118F7" w:rsidRDefault="002118F7" w:rsidP="002118F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</w:t>
      </w:r>
    </w:p>
    <w:p w14:paraId="7A9474DD" w14:textId="77777777" w:rsidR="002118F7" w:rsidRDefault="002118F7" w:rsidP="002118F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________________</w:t>
      </w:r>
    </w:p>
    <w:p w14:paraId="63C4CE2F" w14:textId="77777777" w:rsidR="009E3B27" w:rsidRDefault="009E3B27" w:rsidP="009E3B2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AA99D" w14:textId="77777777" w:rsidR="009E3B27" w:rsidRDefault="009E3B27" w:rsidP="009E3B2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1D1FBB" w14:textId="2B2627CC" w:rsidR="00D37C6F" w:rsidRDefault="00D37C6F" w:rsidP="00D37C6F">
      <w:pPr>
        <w:autoSpaceDE w:val="0"/>
        <w:autoSpaceDN w:val="0"/>
        <w:adjustRightInd w:val="0"/>
        <w:spacing w:after="0" w:line="240" w:lineRule="auto"/>
        <w:ind w:right="-53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Техническое задание </w:t>
      </w:r>
    </w:p>
    <w:p w14:paraId="3421E9EF" w14:textId="58CCFE89" w:rsidR="00277CBB" w:rsidRPr="00D733AC" w:rsidRDefault="009E3B27" w:rsidP="00D271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</w:t>
      </w:r>
      <w:r w:rsidR="00D27130" w:rsidRPr="00D27130">
        <w:rPr>
          <w:rFonts w:ascii="Times New Roman" w:hAnsi="Times New Roman" w:cs="Times New Roman"/>
          <w:sz w:val="24"/>
          <w:szCs w:val="24"/>
        </w:rPr>
        <w:t xml:space="preserve">ыполнение работ по </w:t>
      </w:r>
      <w:r w:rsidR="00583B4C">
        <w:rPr>
          <w:rFonts w:ascii="Times New Roman" w:hAnsi="Times New Roman" w:cs="Times New Roman"/>
          <w:sz w:val="24"/>
          <w:szCs w:val="24"/>
        </w:rPr>
        <w:t>установке</w:t>
      </w:r>
      <w:r w:rsidR="00583B4C" w:rsidRPr="00583B4C">
        <w:rPr>
          <w:rFonts w:ascii="Times New Roman" w:hAnsi="Times New Roman" w:cs="Times New Roman"/>
          <w:sz w:val="24"/>
          <w:szCs w:val="24"/>
        </w:rPr>
        <w:t xml:space="preserve"> дорожных знаков и ремонт</w:t>
      </w:r>
      <w:r w:rsidR="00583B4C">
        <w:rPr>
          <w:rFonts w:ascii="Times New Roman" w:hAnsi="Times New Roman" w:cs="Times New Roman"/>
          <w:sz w:val="24"/>
          <w:szCs w:val="24"/>
        </w:rPr>
        <w:t>у</w:t>
      </w:r>
      <w:r w:rsidR="00583B4C" w:rsidRPr="00583B4C">
        <w:rPr>
          <w:rFonts w:ascii="Times New Roman" w:hAnsi="Times New Roman" w:cs="Times New Roman"/>
          <w:sz w:val="24"/>
          <w:szCs w:val="24"/>
        </w:rPr>
        <w:t xml:space="preserve">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</w:p>
    <w:p w14:paraId="14184E18" w14:textId="77777777" w:rsidR="006A6F3D" w:rsidRPr="00D733AC" w:rsidRDefault="006A6F3D" w:rsidP="000B17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408"/>
        <w:gridCol w:w="7083"/>
      </w:tblGrid>
      <w:tr w:rsidR="00F4208C" w:rsidRPr="00D733AC" w14:paraId="7F4913BC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  <w:vAlign w:val="center"/>
          </w:tcPr>
          <w:p w14:paraId="3F2D037C" w14:textId="77777777" w:rsidR="00093446" w:rsidRDefault="00093446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378A126" w14:textId="447BFE76" w:rsidR="009E3B27" w:rsidRPr="00D733AC" w:rsidRDefault="009E3B27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81" w:type="pct"/>
            <w:shd w:val="clear" w:color="auto" w:fill="auto"/>
            <w:vAlign w:val="center"/>
          </w:tcPr>
          <w:p w14:paraId="45CAEBA5" w14:textId="77777777" w:rsidR="00093446" w:rsidRPr="00D733AC" w:rsidRDefault="00093446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14BF05AA" w14:textId="77777777" w:rsidR="00093446" w:rsidRPr="00D733AC" w:rsidRDefault="00093446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37130E" w:rsidRPr="00D733AC" w14:paraId="6B462F28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</w:tcPr>
          <w:p w14:paraId="14C01AFE" w14:textId="79A82A5B" w:rsidR="002C5855" w:rsidRPr="0035637C" w:rsidRDefault="00C945E7" w:rsidP="004C75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5855" w:rsidRPr="003563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1" w:type="pct"/>
            <w:shd w:val="clear" w:color="auto" w:fill="auto"/>
          </w:tcPr>
          <w:p w14:paraId="28D8397F" w14:textId="0C1AC3E3" w:rsidR="0037130E" w:rsidRPr="0035637C" w:rsidRDefault="0037130E" w:rsidP="004C7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63F108C0" w14:textId="10222284" w:rsidR="0037130E" w:rsidRPr="0035637C" w:rsidRDefault="0037130E" w:rsidP="004F36D3">
            <w:pPr>
              <w:pStyle w:val="a4"/>
              <w:tabs>
                <w:tab w:val="left" w:pos="67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 работ в соответствии с нормативными документами в сфере организации и обеспечения безопасности дорожного движения и техники безопасности в строительстве 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>одрядчик обязан выполнять следующие условия:</w:t>
            </w:r>
          </w:p>
          <w:p w14:paraId="2ACA8C7E" w14:textId="3C937838" w:rsidR="0037130E" w:rsidRPr="0035637C" w:rsidRDefault="0037130E" w:rsidP="004C75B3">
            <w:pPr>
              <w:pStyle w:val="a4"/>
              <w:numPr>
                <w:ilvl w:val="0"/>
                <w:numId w:val="18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использовать для складирования материалов, стоянки строительной техники территорию места 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 работ;</w:t>
            </w:r>
          </w:p>
          <w:p w14:paraId="0A2291F6" w14:textId="1622AEB7" w:rsidR="0037130E" w:rsidRPr="0035637C" w:rsidRDefault="0037130E" w:rsidP="004F36D3">
            <w:pPr>
              <w:pStyle w:val="a4"/>
              <w:numPr>
                <w:ilvl w:val="0"/>
                <w:numId w:val="20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>во время перерывов в работе следует проводить эксплуатационное обслуживание дороги для движения транспорта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130E" w:rsidRPr="00D733AC" w14:paraId="4D7D63F2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</w:tcPr>
          <w:p w14:paraId="2863803B" w14:textId="1EDF26F6" w:rsidR="0037130E" w:rsidRPr="00D733AC" w:rsidRDefault="00C945E7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C5855"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1" w:type="pct"/>
            <w:shd w:val="clear" w:color="auto" w:fill="auto"/>
          </w:tcPr>
          <w:p w14:paraId="6E1C9741" w14:textId="5DAE5F1D" w:rsidR="0037130E" w:rsidRPr="00D733AC" w:rsidRDefault="0037130E" w:rsidP="004C7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Экологическая безопасность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1E69B822" w14:textId="77777777" w:rsidR="0037130E" w:rsidRPr="00D733AC" w:rsidRDefault="0037130E" w:rsidP="004C75B3">
            <w:pPr>
              <w:pStyle w:val="a4"/>
              <w:numPr>
                <w:ilvl w:val="0"/>
                <w:numId w:val="5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Работы необходимо выполнить в соответствии с действующим законодательством и нормативными документами по охране окружающей среды.</w:t>
            </w:r>
          </w:p>
          <w:p w14:paraId="1DE48357" w14:textId="628F6730" w:rsidR="00010AF9" w:rsidRPr="00D733AC" w:rsidRDefault="00010AF9" w:rsidP="004C75B3">
            <w:pPr>
              <w:pStyle w:val="a4"/>
              <w:numPr>
                <w:ilvl w:val="0"/>
                <w:numId w:val="5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Подрядчик самостоятельно несёт ответственность за допущенные нарушения.</w:t>
            </w:r>
          </w:p>
          <w:p w14:paraId="51A54CBA" w14:textId="672B0EF1" w:rsidR="0037130E" w:rsidRPr="00D733AC" w:rsidRDefault="0037130E" w:rsidP="004C75B3">
            <w:pPr>
              <w:pStyle w:val="a4"/>
              <w:numPr>
                <w:ilvl w:val="0"/>
                <w:numId w:val="5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Запрещается складирование строительного мусора и размещение техники на газонах и тротуарах.</w:t>
            </w:r>
          </w:p>
        </w:tc>
      </w:tr>
      <w:tr w:rsidR="0037130E" w:rsidRPr="00D733AC" w14:paraId="02643D21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</w:tcPr>
          <w:p w14:paraId="0C86C359" w14:textId="3C36529C" w:rsidR="0037130E" w:rsidRPr="00D733AC" w:rsidRDefault="004F36D3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C5855"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1" w:type="pct"/>
            <w:shd w:val="clear" w:color="auto" w:fill="auto"/>
          </w:tcPr>
          <w:p w14:paraId="3FB449AC" w14:textId="12F8E2C6" w:rsidR="0037130E" w:rsidRPr="00D733AC" w:rsidRDefault="0037130E" w:rsidP="004C7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качеству выполняемых работ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1EF103B8" w14:textId="391C5314" w:rsidR="0037130E" w:rsidRPr="00D733AC" w:rsidRDefault="0037130E" w:rsidP="004C75B3">
            <w:pPr>
              <w:pStyle w:val="a4"/>
              <w:numPr>
                <w:ilvl w:val="0"/>
                <w:numId w:val="6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Работы должны выполняться в соответствии с</w:t>
            </w:r>
            <w:r w:rsidR="00C56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действующими нормативно</w:t>
            </w:r>
            <w:r w:rsidR="00C569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техническими документами:</w:t>
            </w:r>
          </w:p>
          <w:p w14:paraId="6DD83EB2" w14:textId="7E100EE1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 xml:space="preserve">СНиП 12-03-2001 «Безопасность труда в строительстве. 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="00A81FF2" w:rsidRPr="008575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1. Общие требования»;</w:t>
            </w:r>
          </w:p>
          <w:p w14:paraId="1BEA2455" w14:textId="331EB2E3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СНиП 12-04-2002 «Безопасность труда в строительстве. Часть</w:t>
            </w:r>
            <w:r w:rsidR="00A81FF2" w:rsidRPr="008575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2. Строительное производство»;</w:t>
            </w:r>
          </w:p>
          <w:p w14:paraId="6D15FB23" w14:textId="77777777" w:rsidR="0037130E" w:rsidRPr="008575CA" w:rsidRDefault="0037130E" w:rsidP="004C75B3">
            <w:pPr>
              <w:pStyle w:val="a4"/>
              <w:numPr>
                <w:ilvl w:val="0"/>
                <w:numId w:val="38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ОДМ 218.6.019-2016 «Рекомендации по организации движения и ограждению мест производства дорожных работ»;</w:t>
            </w:r>
          </w:p>
          <w:p w14:paraId="575AF048" w14:textId="19A0E4C0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СП 48.13330.2019 «Организация строительства СНиП 12-01-2004»;</w:t>
            </w:r>
          </w:p>
          <w:p w14:paraId="4B73B8C3" w14:textId="00604B6E" w:rsidR="0037130E" w:rsidRPr="008575CA" w:rsidRDefault="009F168D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r w:rsidR="0037130E" w:rsidRPr="008575CA">
              <w:rPr>
                <w:rFonts w:ascii="Times New Roman" w:hAnsi="Times New Roman" w:cs="Times New Roman"/>
                <w:sz w:val="24"/>
                <w:szCs w:val="24"/>
              </w:rPr>
              <w:t>34.13330.20</w:t>
            </w:r>
            <w:r w:rsidR="00463BDC" w:rsidRPr="008575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130E" w:rsidRPr="008575CA">
              <w:rPr>
                <w:rFonts w:ascii="Times New Roman" w:hAnsi="Times New Roman" w:cs="Times New Roman"/>
                <w:sz w:val="24"/>
                <w:szCs w:val="24"/>
              </w:rPr>
              <w:t xml:space="preserve"> «Автомобильные дороги. Актуализированная редакция СНиП 2.05.02-85»;</w:t>
            </w:r>
          </w:p>
          <w:p w14:paraId="4AF4C385" w14:textId="5262612E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Style w:val="a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СП 78.13330.2012 «Автомобильные дороги. Актуализированная редакция СНиП 3.06.03-85»;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"http://docs.cntd.ru/document/456054208" \t "_blank" </w:instrTex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14:paraId="3FB1D5D8" w14:textId="4B7515F1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Style w:val="a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СП 82.13330.2016 «Благоустройство территорий»;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5E575F85" w14:textId="7CB6D21F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Р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      </w:r>
          </w:p>
          <w:p w14:paraId="58F864C8" w14:textId="77777777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Р 52290-2004 «Технические средства организации дорожного движения. Знаки дорожные. Общие технические требования»;</w:t>
            </w:r>
          </w:p>
          <w:p w14:paraId="4C3F22F9" w14:textId="5CEFF6FC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 xml:space="preserve">ГОСТ Р 50597-2017 «Дороги автомобильные и улицы. Требования к эксплуатационному состоянию, допустимому по 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 обеспечения безопасности дорожного движения. Методы контроля»;</w:t>
            </w:r>
          </w:p>
          <w:p w14:paraId="4E460443" w14:textId="7753009D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10704-91 «Трубы стальные электросварные прямошовные. Сортамент»;</w:t>
            </w:r>
          </w:p>
          <w:p w14:paraId="41A5EFC4" w14:textId="74A9C388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26633-2015 «Бетоны тяжелые и мелкозернистые. Технические условия»;</w:t>
            </w:r>
          </w:p>
          <w:p w14:paraId="4A83F3A1" w14:textId="77777777" w:rsidR="0037130E" w:rsidRPr="008575CA" w:rsidRDefault="0037130E" w:rsidP="004C75B3">
            <w:pPr>
              <w:pStyle w:val="a4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  <w14:numSpacing w14:val="proportional"/>
              </w:rPr>
              <w:t>ГОСТ 32758-2014 «Дороги автомобильные общего пользования. Временные технические средства организации дорожного движения. Технические требования и правила применения»;</w:t>
            </w:r>
          </w:p>
          <w:p w14:paraId="0EB656C2" w14:textId="46DB06E6" w:rsidR="0037130E" w:rsidRPr="008575CA" w:rsidRDefault="0037130E" w:rsidP="004C75B3">
            <w:pPr>
              <w:pStyle w:val="a4"/>
              <w:numPr>
                <w:ilvl w:val="0"/>
                <w:numId w:val="38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Р 52575-2021 «Дороги автомобильные общего пользования. Материалы для дорожной разметки. Технические требования»;</w:t>
            </w:r>
          </w:p>
          <w:p w14:paraId="23836271" w14:textId="25BFEAB1" w:rsidR="0037130E" w:rsidRPr="00C569A6" w:rsidRDefault="00D733AC" w:rsidP="00C569A6">
            <w:pPr>
              <w:pStyle w:val="a4"/>
              <w:numPr>
                <w:ilvl w:val="0"/>
                <w:numId w:val="6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В случаях утраты силы или замены нормативно-технической документации, работа выполняется по действующим на момент выполнения работ нормативной документации.</w:t>
            </w:r>
          </w:p>
        </w:tc>
      </w:tr>
    </w:tbl>
    <w:p w14:paraId="47814146" w14:textId="7E01CAE2" w:rsidR="00257858" w:rsidRPr="00D733AC" w:rsidRDefault="00257858" w:rsidP="004C75B3">
      <w:pPr>
        <w:tabs>
          <w:tab w:val="left" w:pos="4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AE0BF" w14:textId="77777777" w:rsidR="00552E34" w:rsidRPr="00D733AC" w:rsidRDefault="00552E34" w:rsidP="004C7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E0B02" w14:textId="28FE13BB" w:rsidR="00552E34" w:rsidRPr="00D733AC" w:rsidRDefault="00552E34" w:rsidP="004C7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52E34" w:rsidRPr="00D733AC" w:rsidSect="004C75B3">
      <w:pgSz w:w="11906" w:h="16838"/>
      <w:pgMar w:top="567" w:right="567" w:bottom="567" w:left="1134" w:header="709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5680" w14:textId="77777777" w:rsidR="001D677A" w:rsidRDefault="001D677A" w:rsidP="004F7B82">
      <w:pPr>
        <w:spacing w:after="0" w:line="240" w:lineRule="auto"/>
      </w:pPr>
      <w:r>
        <w:separator/>
      </w:r>
    </w:p>
  </w:endnote>
  <w:endnote w:type="continuationSeparator" w:id="0">
    <w:p w14:paraId="18E59F52" w14:textId="77777777" w:rsidR="001D677A" w:rsidRDefault="001D677A" w:rsidP="004F7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0DCA" w14:textId="77777777" w:rsidR="001D677A" w:rsidRDefault="001D677A" w:rsidP="004F7B82">
      <w:pPr>
        <w:spacing w:after="0" w:line="240" w:lineRule="auto"/>
      </w:pPr>
      <w:r>
        <w:separator/>
      </w:r>
    </w:p>
  </w:footnote>
  <w:footnote w:type="continuationSeparator" w:id="0">
    <w:p w14:paraId="1343FFC7" w14:textId="77777777" w:rsidR="001D677A" w:rsidRDefault="001D677A" w:rsidP="004F7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10ED"/>
    <w:multiLevelType w:val="hybridMultilevel"/>
    <w:tmpl w:val="8092D13C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0407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53C9"/>
    <w:multiLevelType w:val="hybridMultilevel"/>
    <w:tmpl w:val="1DBC0550"/>
    <w:lvl w:ilvl="0" w:tplc="1A105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2BC1"/>
    <w:multiLevelType w:val="hybridMultilevel"/>
    <w:tmpl w:val="74708760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64B37"/>
    <w:multiLevelType w:val="hybridMultilevel"/>
    <w:tmpl w:val="87C2A1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7A5678A"/>
    <w:multiLevelType w:val="hybridMultilevel"/>
    <w:tmpl w:val="DD8E2E88"/>
    <w:lvl w:ilvl="0" w:tplc="FAE615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85486"/>
    <w:multiLevelType w:val="hybridMultilevel"/>
    <w:tmpl w:val="45785B5E"/>
    <w:lvl w:ilvl="0" w:tplc="7EC83D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912A8"/>
    <w:multiLevelType w:val="hybridMultilevel"/>
    <w:tmpl w:val="03E0EEF8"/>
    <w:lvl w:ilvl="0" w:tplc="F328D5A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E5264"/>
    <w:multiLevelType w:val="hybridMultilevel"/>
    <w:tmpl w:val="F5DA6DC2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175"/>
    <w:multiLevelType w:val="hybridMultilevel"/>
    <w:tmpl w:val="58F2A854"/>
    <w:lvl w:ilvl="0" w:tplc="0D3858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D15F2"/>
    <w:multiLevelType w:val="hybridMultilevel"/>
    <w:tmpl w:val="DB80761A"/>
    <w:lvl w:ilvl="0" w:tplc="61EE69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A5EB6"/>
    <w:multiLevelType w:val="hybridMultilevel"/>
    <w:tmpl w:val="8A206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108D9"/>
    <w:multiLevelType w:val="hybridMultilevel"/>
    <w:tmpl w:val="2A86E5F6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26057"/>
    <w:multiLevelType w:val="hybridMultilevel"/>
    <w:tmpl w:val="84D6A4B8"/>
    <w:lvl w:ilvl="0" w:tplc="F2DA461A">
      <w:start w:val="1"/>
      <w:numFmt w:val="bullet"/>
      <w:lvlText w:val=""/>
      <w:lvlJc w:val="left"/>
      <w:pPr>
        <w:ind w:left="1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3" w15:restartNumberingAfterBreak="0">
    <w:nsid w:val="27AE6BA9"/>
    <w:multiLevelType w:val="hybridMultilevel"/>
    <w:tmpl w:val="E56ABC8E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694D"/>
    <w:multiLevelType w:val="hybridMultilevel"/>
    <w:tmpl w:val="0EF64B78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34B55"/>
    <w:multiLevelType w:val="hybridMultilevel"/>
    <w:tmpl w:val="9114189A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46AA3"/>
    <w:multiLevelType w:val="multilevel"/>
    <w:tmpl w:val="9D82310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4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370A27A8"/>
    <w:multiLevelType w:val="hybridMultilevel"/>
    <w:tmpl w:val="CB32F0C0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54F4C"/>
    <w:multiLevelType w:val="multilevel"/>
    <w:tmpl w:val="0F38126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60" w:hanging="60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40024D2E"/>
    <w:multiLevelType w:val="hybridMultilevel"/>
    <w:tmpl w:val="CEAC175E"/>
    <w:lvl w:ilvl="0" w:tplc="E994957A">
      <w:start w:val="1"/>
      <w:numFmt w:val="decimal"/>
      <w:lvlText w:val="%1."/>
      <w:lvlJc w:val="left"/>
      <w:pPr>
        <w:ind w:left="0" w:firstLine="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9078B"/>
    <w:multiLevelType w:val="hybridMultilevel"/>
    <w:tmpl w:val="165E8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F23AA"/>
    <w:multiLevelType w:val="hybridMultilevel"/>
    <w:tmpl w:val="DBE6C03C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60947"/>
    <w:multiLevelType w:val="hybridMultilevel"/>
    <w:tmpl w:val="4CE6A77A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77ECA"/>
    <w:multiLevelType w:val="hybridMultilevel"/>
    <w:tmpl w:val="3788B248"/>
    <w:lvl w:ilvl="0" w:tplc="15328DD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8F240EA"/>
    <w:multiLevelType w:val="hybridMultilevel"/>
    <w:tmpl w:val="8ABCE758"/>
    <w:lvl w:ilvl="0" w:tplc="4BCC48C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85319"/>
    <w:multiLevelType w:val="hybridMultilevel"/>
    <w:tmpl w:val="48484CAC"/>
    <w:lvl w:ilvl="0" w:tplc="BBE499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A37C4"/>
    <w:multiLevelType w:val="hybridMultilevel"/>
    <w:tmpl w:val="1870CC4C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443D9"/>
    <w:multiLevelType w:val="hybridMultilevel"/>
    <w:tmpl w:val="3F42112E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051D"/>
    <w:multiLevelType w:val="hybridMultilevel"/>
    <w:tmpl w:val="3766C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02A14"/>
    <w:multiLevelType w:val="hybridMultilevel"/>
    <w:tmpl w:val="B66E2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6137B"/>
    <w:multiLevelType w:val="hybridMultilevel"/>
    <w:tmpl w:val="248EA90C"/>
    <w:lvl w:ilvl="0" w:tplc="9F0407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34379"/>
    <w:multiLevelType w:val="hybridMultilevel"/>
    <w:tmpl w:val="5ADE74A6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16D39"/>
    <w:multiLevelType w:val="hybridMultilevel"/>
    <w:tmpl w:val="48484CAC"/>
    <w:lvl w:ilvl="0" w:tplc="BBE499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A6EB8"/>
    <w:multiLevelType w:val="hybridMultilevel"/>
    <w:tmpl w:val="B3D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4740"/>
    <w:multiLevelType w:val="hybridMultilevel"/>
    <w:tmpl w:val="45789C98"/>
    <w:lvl w:ilvl="0" w:tplc="E4621A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C170D"/>
    <w:multiLevelType w:val="hybridMultilevel"/>
    <w:tmpl w:val="210C0D0E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494F44"/>
    <w:multiLevelType w:val="hybridMultilevel"/>
    <w:tmpl w:val="349C9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158368">
    <w:abstractNumId w:val="9"/>
  </w:num>
  <w:num w:numId="2" w16cid:durableId="1841236864">
    <w:abstractNumId w:val="32"/>
  </w:num>
  <w:num w:numId="3" w16cid:durableId="909076306">
    <w:abstractNumId w:val="29"/>
  </w:num>
  <w:num w:numId="4" w16cid:durableId="723140429">
    <w:abstractNumId w:val="21"/>
  </w:num>
  <w:num w:numId="5" w16cid:durableId="641233539">
    <w:abstractNumId w:val="5"/>
  </w:num>
  <w:num w:numId="6" w16cid:durableId="304165720">
    <w:abstractNumId w:val="36"/>
  </w:num>
  <w:num w:numId="7" w16cid:durableId="1095789477">
    <w:abstractNumId w:val="31"/>
  </w:num>
  <w:num w:numId="8" w16cid:durableId="236020175">
    <w:abstractNumId w:val="26"/>
  </w:num>
  <w:num w:numId="9" w16cid:durableId="1411002783">
    <w:abstractNumId w:val="24"/>
  </w:num>
  <w:num w:numId="10" w16cid:durableId="1410927428">
    <w:abstractNumId w:val="20"/>
  </w:num>
  <w:num w:numId="11" w16cid:durableId="154075200">
    <w:abstractNumId w:val="0"/>
  </w:num>
  <w:num w:numId="12" w16cid:durableId="1174421431">
    <w:abstractNumId w:val="17"/>
  </w:num>
  <w:num w:numId="13" w16cid:durableId="1882857432">
    <w:abstractNumId w:val="1"/>
  </w:num>
  <w:num w:numId="14" w16cid:durableId="1779986618">
    <w:abstractNumId w:val="19"/>
  </w:num>
  <w:num w:numId="15" w16cid:durableId="446504566">
    <w:abstractNumId w:val="8"/>
  </w:num>
  <w:num w:numId="16" w16cid:durableId="560167931">
    <w:abstractNumId w:val="33"/>
  </w:num>
  <w:num w:numId="17" w16cid:durableId="2086684771">
    <w:abstractNumId w:val="6"/>
  </w:num>
  <w:num w:numId="18" w16cid:durableId="842862440">
    <w:abstractNumId w:val="23"/>
  </w:num>
  <w:num w:numId="19" w16cid:durableId="2114351696">
    <w:abstractNumId w:val="28"/>
  </w:num>
  <w:num w:numId="20" w16cid:durableId="1673606691">
    <w:abstractNumId w:val="27"/>
  </w:num>
  <w:num w:numId="21" w16cid:durableId="1660966061">
    <w:abstractNumId w:val="35"/>
  </w:num>
  <w:num w:numId="22" w16cid:durableId="1591041436">
    <w:abstractNumId w:val="16"/>
  </w:num>
  <w:num w:numId="23" w16cid:durableId="1977250155">
    <w:abstractNumId w:val="7"/>
  </w:num>
  <w:num w:numId="24" w16cid:durableId="1676492099">
    <w:abstractNumId w:val="12"/>
  </w:num>
  <w:num w:numId="25" w16cid:durableId="193663411">
    <w:abstractNumId w:val="30"/>
  </w:num>
  <w:num w:numId="26" w16cid:durableId="207573655">
    <w:abstractNumId w:val="13"/>
  </w:num>
  <w:num w:numId="27" w16cid:durableId="1790125898">
    <w:abstractNumId w:val="14"/>
  </w:num>
  <w:num w:numId="28" w16cid:durableId="831798694">
    <w:abstractNumId w:val="11"/>
  </w:num>
  <w:num w:numId="29" w16cid:durableId="1413115666">
    <w:abstractNumId w:val="2"/>
  </w:num>
  <w:num w:numId="30" w16cid:durableId="1715305918">
    <w:abstractNumId w:val="15"/>
  </w:num>
  <w:num w:numId="31" w16cid:durableId="888952202">
    <w:abstractNumId w:val="3"/>
  </w:num>
  <w:num w:numId="32" w16cid:durableId="251860055">
    <w:abstractNumId w:val="34"/>
  </w:num>
  <w:num w:numId="33" w16cid:durableId="929705089">
    <w:abstractNumId w:val="4"/>
  </w:num>
  <w:num w:numId="34" w16cid:durableId="1721636727">
    <w:abstractNumId w:val="10"/>
  </w:num>
  <w:num w:numId="35" w16cid:durableId="445151044">
    <w:abstractNumId w:val="25"/>
  </w:num>
  <w:num w:numId="36" w16cid:durableId="14384098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6619067">
    <w:abstractNumId w:val="22"/>
  </w:num>
  <w:num w:numId="38" w16cid:durableId="52097556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45738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213"/>
    <w:rsid w:val="00001076"/>
    <w:rsid w:val="00002302"/>
    <w:rsid w:val="0000591C"/>
    <w:rsid w:val="000069AB"/>
    <w:rsid w:val="00006E34"/>
    <w:rsid w:val="00010AF9"/>
    <w:rsid w:val="000113FC"/>
    <w:rsid w:val="000127AC"/>
    <w:rsid w:val="0001426C"/>
    <w:rsid w:val="000228E8"/>
    <w:rsid w:val="000232DD"/>
    <w:rsid w:val="000244BF"/>
    <w:rsid w:val="000303EE"/>
    <w:rsid w:val="00031727"/>
    <w:rsid w:val="00040083"/>
    <w:rsid w:val="000408CA"/>
    <w:rsid w:val="00041D30"/>
    <w:rsid w:val="00043A5C"/>
    <w:rsid w:val="00044EED"/>
    <w:rsid w:val="00045207"/>
    <w:rsid w:val="00050CFE"/>
    <w:rsid w:val="00051902"/>
    <w:rsid w:val="00062741"/>
    <w:rsid w:val="000662D8"/>
    <w:rsid w:val="000674D3"/>
    <w:rsid w:val="00070EF0"/>
    <w:rsid w:val="000712D8"/>
    <w:rsid w:val="00071784"/>
    <w:rsid w:val="0007744E"/>
    <w:rsid w:val="000808DA"/>
    <w:rsid w:val="000814F1"/>
    <w:rsid w:val="00081C2D"/>
    <w:rsid w:val="0008456D"/>
    <w:rsid w:val="00085C7E"/>
    <w:rsid w:val="000924BC"/>
    <w:rsid w:val="00092E69"/>
    <w:rsid w:val="00093446"/>
    <w:rsid w:val="000963E8"/>
    <w:rsid w:val="000970DC"/>
    <w:rsid w:val="000A6398"/>
    <w:rsid w:val="000A6E96"/>
    <w:rsid w:val="000B1730"/>
    <w:rsid w:val="000B35C8"/>
    <w:rsid w:val="000C1385"/>
    <w:rsid w:val="000C4823"/>
    <w:rsid w:val="000C602B"/>
    <w:rsid w:val="000D17AE"/>
    <w:rsid w:val="000D4BAE"/>
    <w:rsid w:val="000D5367"/>
    <w:rsid w:val="000E2494"/>
    <w:rsid w:val="000F0FA4"/>
    <w:rsid w:val="000F20A0"/>
    <w:rsid w:val="000F217C"/>
    <w:rsid w:val="000F2696"/>
    <w:rsid w:val="000F4102"/>
    <w:rsid w:val="000F6761"/>
    <w:rsid w:val="00101A8C"/>
    <w:rsid w:val="0010297C"/>
    <w:rsid w:val="00103010"/>
    <w:rsid w:val="001048C9"/>
    <w:rsid w:val="001076B7"/>
    <w:rsid w:val="001076FF"/>
    <w:rsid w:val="0011055E"/>
    <w:rsid w:val="00113A0E"/>
    <w:rsid w:val="00120285"/>
    <w:rsid w:val="00123367"/>
    <w:rsid w:val="00127923"/>
    <w:rsid w:val="00132A43"/>
    <w:rsid w:val="00136935"/>
    <w:rsid w:val="00137975"/>
    <w:rsid w:val="00141478"/>
    <w:rsid w:val="0015156A"/>
    <w:rsid w:val="00157691"/>
    <w:rsid w:val="001579D1"/>
    <w:rsid w:val="001615D5"/>
    <w:rsid w:val="001618BE"/>
    <w:rsid w:val="00162334"/>
    <w:rsid w:val="00162C66"/>
    <w:rsid w:val="00166F0E"/>
    <w:rsid w:val="00167250"/>
    <w:rsid w:val="00171188"/>
    <w:rsid w:val="001711D1"/>
    <w:rsid w:val="001801BB"/>
    <w:rsid w:val="00181B00"/>
    <w:rsid w:val="00185431"/>
    <w:rsid w:val="001915BF"/>
    <w:rsid w:val="001917B2"/>
    <w:rsid w:val="00193C54"/>
    <w:rsid w:val="00195F90"/>
    <w:rsid w:val="001972C0"/>
    <w:rsid w:val="001A4E15"/>
    <w:rsid w:val="001A524D"/>
    <w:rsid w:val="001B45E5"/>
    <w:rsid w:val="001C050C"/>
    <w:rsid w:val="001C19C4"/>
    <w:rsid w:val="001C1E08"/>
    <w:rsid w:val="001C3340"/>
    <w:rsid w:val="001C57EB"/>
    <w:rsid w:val="001C61B5"/>
    <w:rsid w:val="001D0455"/>
    <w:rsid w:val="001D2841"/>
    <w:rsid w:val="001D302B"/>
    <w:rsid w:val="001D394E"/>
    <w:rsid w:val="001D677A"/>
    <w:rsid w:val="001E0A34"/>
    <w:rsid w:val="001E7D0B"/>
    <w:rsid w:val="001F0CBA"/>
    <w:rsid w:val="001F2DB7"/>
    <w:rsid w:val="001F5797"/>
    <w:rsid w:val="001F5C2B"/>
    <w:rsid w:val="001F7033"/>
    <w:rsid w:val="00200061"/>
    <w:rsid w:val="00204777"/>
    <w:rsid w:val="0020502E"/>
    <w:rsid w:val="002057EF"/>
    <w:rsid w:val="00210198"/>
    <w:rsid w:val="00210929"/>
    <w:rsid w:val="00211038"/>
    <w:rsid w:val="002118F7"/>
    <w:rsid w:val="00212B4D"/>
    <w:rsid w:val="0021642F"/>
    <w:rsid w:val="002165EF"/>
    <w:rsid w:val="00220DB6"/>
    <w:rsid w:val="0022722B"/>
    <w:rsid w:val="0023038B"/>
    <w:rsid w:val="00231221"/>
    <w:rsid w:val="00234F80"/>
    <w:rsid w:val="002361E1"/>
    <w:rsid w:val="0023696F"/>
    <w:rsid w:val="0023794E"/>
    <w:rsid w:val="00237F8B"/>
    <w:rsid w:val="002574F6"/>
    <w:rsid w:val="00257858"/>
    <w:rsid w:val="00257D6F"/>
    <w:rsid w:val="0026086C"/>
    <w:rsid w:val="00263E05"/>
    <w:rsid w:val="00265290"/>
    <w:rsid w:val="0026678C"/>
    <w:rsid w:val="00277CBB"/>
    <w:rsid w:val="002809CD"/>
    <w:rsid w:val="002822E0"/>
    <w:rsid w:val="00283EC1"/>
    <w:rsid w:val="002913E9"/>
    <w:rsid w:val="00294544"/>
    <w:rsid w:val="00296AC8"/>
    <w:rsid w:val="002A242D"/>
    <w:rsid w:val="002A5360"/>
    <w:rsid w:val="002A5E64"/>
    <w:rsid w:val="002A7F40"/>
    <w:rsid w:val="002B23F0"/>
    <w:rsid w:val="002B26F2"/>
    <w:rsid w:val="002B6DE1"/>
    <w:rsid w:val="002C5855"/>
    <w:rsid w:val="002C659B"/>
    <w:rsid w:val="002C68D1"/>
    <w:rsid w:val="002D31FC"/>
    <w:rsid w:val="002E4D31"/>
    <w:rsid w:val="002E5043"/>
    <w:rsid w:val="002E514C"/>
    <w:rsid w:val="002E7639"/>
    <w:rsid w:val="002F1922"/>
    <w:rsid w:val="002F3089"/>
    <w:rsid w:val="002F3C8B"/>
    <w:rsid w:val="002F668E"/>
    <w:rsid w:val="002F76DF"/>
    <w:rsid w:val="003011AA"/>
    <w:rsid w:val="003019C0"/>
    <w:rsid w:val="00302CCB"/>
    <w:rsid w:val="00304108"/>
    <w:rsid w:val="0031070C"/>
    <w:rsid w:val="00311D67"/>
    <w:rsid w:val="00313BFB"/>
    <w:rsid w:val="00315C4E"/>
    <w:rsid w:val="003169CB"/>
    <w:rsid w:val="00322725"/>
    <w:rsid w:val="00325D65"/>
    <w:rsid w:val="003324E5"/>
    <w:rsid w:val="003365F8"/>
    <w:rsid w:val="00336F30"/>
    <w:rsid w:val="0034171A"/>
    <w:rsid w:val="00352D92"/>
    <w:rsid w:val="00355013"/>
    <w:rsid w:val="0035637C"/>
    <w:rsid w:val="00356D8C"/>
    <w:rsid w:val="0035727A"/>
    <w:rsid w:val="00360665"/>
    <w:rsid w:val="00360BDB"/>
    <w:rsid w:val="003617DE"/>
    <w:rsid w:val="00363E5D"/>
    <w:rsid w:val="00365400"/>
    <w:rsid w:val="0036784E"/>
    <w:rsid w:val="00367941"/>
    <w:rsid w:val="00367CF0"/>
    <w:rsid w:val="00367E19"/>
    <w:rsid w:val="00370D56"/>
    <w:rsid w:val="0037130E"/>
    <w:rsid w:val="00371751"/>
    <w:rsid w:val="003743AB"/>
    <w:rsid w:val="0037497D"/>
    <w:rsid w:val="003768EA"/>
    <w:rsid w:val="00376F15"/>
    <w:rsid w:val="00382914"/>
    <w:rsid w:val="00382AF5"/>
    <w:rsid w:val="00383F8F"/>
    <w:rsid w:val="00390BE8"/>
    <w:rsid w:val="00391B1A"/>
    <w:rsid w:val="00391B9E"/>
    <w:rsid w:val="00394E01"/>
    <w:rsid w:val="003A15F1"/>
    <w:rsid w:val="003A1F39"/>
    <w:rsid w:val="003A3F3D"/>
    <w:rsid w:val="003A49A4"/>
    <w:rsid w:val="003B3999"/>
    <w:rsid w:val="003B41F0"/>
    <w:rsid w:val="003B6BED"/>
    <w:rsid w:val="003B7904"/>
    <w:rsid w:val="003C0F62"/>
    <w:rsid w:val="003C2498"/>
    <w:rsid w:val="003C4FBF"/>
    <w:rsid w:val="003C5126"/>
    <w:rsid w:val="003D25F3"/>
    <w:rsid w:val="003D4A7F"/>
    <w:rsid w:val="003D7E58"/>
    <w:rsid w:val="003E017E"/>
    <w:rsid w:val="003E08CD"/>
    <w:rsid w:val="003E2F91"/>
    <w:rsid w:val="003E3C13"/>
    <w:rsid w:val="003E5364"/>
    <w:rsid w:val="003E6D0C"/>
    <w:rsid w:val="003F0027"/>
    <w:rsid w:val="003F1588"/>
    <w:rsid w:val="003F3213"/>
    <w:rsid w:val="003F346F"/>
    <w:rsid w:val="003F5694"/>
    <w:rsid w:val="003F5FC1"/>
    <w:rsid w:val="00402026"/>
    <w:rsid w:val="004067B4"/>
    <w:rsid w:val="00407750"/>
    <w:rsid w:val="00407B18"/>
    <w:rsid w:val="004108B8"/>
    <w:rsid w:val="00411456"/>
    <w:rsid w:val="00412D3B"/>
    <w:rsid w:val="004132C0"/>
    <w:rsid w:val="0041426E"/>
    <w:rsid w:val="00417EA8"/>
    <w:rsid w:val="00423BDE"/>
    <w:rsid w:val="00435AD7"/>
    <w:rsid w:val="00450BD7"/>
    <w:rsid w:val="00451FC1"/>
    <w:rsid w:val="00452147"/>
    <w:rsid w:val="004540CE"/>
    <w:rsid w:val="004541D3"/>
    <w:rsid w:val="004545A7"/>
    <w:rsid w:val="004550D8"/>
    <w:rsid w:val="0045685D"/>
    <w:rsid w:val="0046300B"/>
    <w:rsid w:val="00463BDC"/>
    <w:rsid w:val="00467C7A"/>
    <w:rsid w:val="00471B2B"/>
    <w:rsid w:val="0047420F"/>
    <w:rsid w:val="0047451A"/>
    <w:rsid w:val="00475658"/>
    <w:rsid w:val="00475E3B"/>
    <w:rsid w:val="00477FA8"/>
    <w:rsid w:val="004804F7"/>
    <w:rsid w:val="00482484"/>
    <w:rsid w:val="0048517D"/>
    <w:rsid w:val="00486275"/>
    <w:rsid w:val="00487420"/>
    <w:rsid w:val="004901EF"/>
    <w:rsid w:val="0049022A"/>
    <w:rsid w:val="0049374E"/>
    <w:rsid w:val="00496655"/>
    <w:rsid w:val="00497E19"/>
    <w:rsid w:val="004A3757"/>
    <w:rsid w:val="004A4495"/>
    <w:rsid w:val="004B4657"/>
    <w:rsid w:val="004B4F68"/>
    <w:rsid w:val="004B73AE"/>
    <w:rsid w:val="004C149A"/>
    <w:rsid w:val="004C1AFD"/>
    <w:rsid w:val="004C4915"/>
    <w:rsid w:val="004C560C"/>
    <w:rsid w:val="004C5815"/>
    <w:rsid w:val="004C75B3"/>
    <w:rsid w:val="004C792E"/>
    <w:rsid w:val="004D13BD"/>
    <w:rsid w:val="004D1AB5"/>
    <w:rsid w:val="004E2CD8"/>
    <w:rsid w:val="004E30D3"/>
    <w:rsid w:val="004E3123"/>
    <w:rsid w:val="004E6103"/>
    <w:rsid w:val="004F21E7"/>
    <w:rsid w:val="004F36D3"/>
    <w:rsid w:val="004F7B82"/>
    <w:rsid w:val="00500F3F"/>
    <w:rsid w:val="00501CCB"/>
    <w:rsid w:val="00503EF5"/>
    <w:rsid w:val="005042A1"/>
    <w:rsid w:val="00505399"/>
    <w:rsid w:val="005138A1"/>
    <w:rsid w:val="00515E7F"/>
    <w:rsid w:val="00516FC7"/>
    <w:rsid w:val="00526A77"/>
    <w:rsid w:val="00527E56"/>
    <w:rsid w:val="005301F6"/>
    <w:rsid w:val="00531DD0"/>
    <w:rsid w:val="00532399"/>
    <w:rsid w:val="005323AE"/>
    <w:rsid w:val="005358D1"/>
    <w:rsid w:val="005444C3"/>
    <w:rsid w:val="005445B1"/>
    <w:rsid w:val="0054526B"/>
    <w:rsid w:val="005453AE"/>
    <w:rsid w:val="00545720"/>
    <w:rsid w:val="00545C00"/>
    <w:rsid w:val="005516D1"/>
    <w:rsid w:val="00552E34"/>
    <w:rsid w:val="00554C2D"/>
    <w:rsid w:val="00556317"/>
    <w:rsid w:val="00556482"/>
    <w:rsid w:val="00565942"/>
    <w:rsid w:val="005710D3"/>
    <w:rsid w:val="00572CDC"/>
    <w:rsid w:val="00574450"/>
    <w:rsid w:val="00575F08"/>
    <w:rsid w:val="00577385"/>
    <w:rsid w:val="00580765"/>
    <w:rsid w:val="005834C7"/>
    <w:rsid w:val="00583B4C"/>
    <w:rsid w:val="005862B5"/>
    <w:rsid w:val="005867C0"/>
    <w:rsid w:val="00595222"/>
    <w:rsid w:val="0059590A"/>
    <w:rsid w:val="005A09EB"/>
    <w:rsid w:val="005A292E"/>
    <w:rsid w:val="005A3082"/>
    <w:rsid w:val="005B2422"/>
    <w:rsid w:val="005B378D"/>
    <w:rsid w:val="005B5D10"/>
    <w:rsid w:val="005B79A5"/>
    <w:rsid w:val="005C01C4"/>
    <w:rsid w:val="005C3506"/>
    <w:rsid w:val="005C4C8A"/>
    <w:rsid w:val="005D2148"/>
    <w:rsid w:val="005D2BE4"/>
    <w:rsid w:val="005D3925"/>
    <w:rsid w:val="005D5C0A"/>
    <w:rsid w:val="005D5D4C"/>
    <w:rsid w:val="005D7B77"/>
    <w:rsid w:val="005E1BF1"/>
    <w:rsid w:val="005E347B"/>
    <w:rsid w:val="005E75FF"/>
    <w:rsid w:val="005F2187"/>
    <w:rsid w:val="005F383E"/>
    <w:rsid w:val="005F4AF6"/>
    <w:rsid w:val="005F76EB"/>
    <w:rsid w:val="00600569"/>
    <w:rsid w:val="0060065E"/>
    <w:rsid w:val="00601B30"/>
    <w:rsid w:val="00601F47"/>
    <w:rsid w:val="00603BAE"/>
    <w:rsid w:val="006140FF"/>
    <w:rsid w:val="00614607"/>
    <w:rsid w:val="00616C73"/>
    <w:rsid w:val="006228F6"/>
    <w:rsid w:val="00627AF7"/>
    <w:rsid w:val="00634173"/>
    <w:rsid w:val="006342D8"/>
    <w:rsid w:val="006351A3"/>
    <w:rsid w:val="00635B1E"/>
    <w:rsid w:val="00640D8B"/>
    <w:rsid w:val="00645936"/>
    <w:rsid w:val="00647651"/>
    <w:rsid w:val="006561B7"/>
    <w:rsid w:val="0066240C"/>
    <w:rsid w:val="00662894"/>
    <w:rsid w:val="0067068A"/>
    <w:rsid w:val="0067119E"/>
    <w:rsid w:val="00671B45"/>
    <w:rsid w:val="0067276F"/>
    <w:rsid w:val="00673016"/>
    <w:rsid w:val="00680139"/>
    <w:rsid w:val="00682357"/>
    <w:rsid w:val="0068298B"/>
    <w:rsid w:val="006843C4"/>
    <w:rsid w:val="006865BC"/>
    <w:rsid w:val="00691CDE"/>
    <w:rsid w:val="00694B2C"/>
    <w:rsid w:val="00696B0A"/>
    <w:rsid w:val="006A2499"/>
    <w:rsid w:val="006A2700"/>
    <w:rsid w:val="006A5520"/>
    <w:rsid w:val="006A6034"/>
    <w:rsid w:val="006A6A04"/>
    <w:rsid w:val="006A6F3D"/>
    <w:rsid w:val="006B5782"/>
    <w:rsid w:val="006B7E4A"/>
    <w:rsid w:val="006C463A"/>
    <w:rsid w:val="006C5387"/>
    <w:rsid w:val="006D0C40"/>
    <w:rsid w:val="006D1413"/>
    <w:rsid w:val="006D2C71"/>
    <w:rsid w:val="006D4723"/>
    <w:rsid w:val="006D4CF0"/>
    <w:rsid w:val="006D5845"/>
    <w:rsid w:val="006E20AB"/>
    <w:rsid w:val="006E5AE2"/>
    <w:rsid w:val="006F0A40"/>
    <w:rsid w:val="006F40C9"/>
    <w:rsid w:val="00703A6C"/>
    <w:rsid w:val="00703F3C"/>
    <w:rsid w:val="00704436"/>
    <w:rsid w:val="00715E0B"/>
    <w:rsid w:val="00716D33"/>
    <w:rsid w:val="00716DBC"/>
    <w:rsid w:val="00721F08"/>
    <w:rsid w:val="00722CED"/>
    <w:rsid w:val="0072502A"/>
    <w:rsid w:val="007257D0"/>
    <w:rsid w:val="00726C46"/>
    <w:rsid w:val="00736D9B"/>
    <w:rsid w:val="00740E71"/>
    <w:rsid w:val="0074111A"/>
    <w:rsid w:val="00742F51"/>
    <w:rsid w:val="007454E0"/>
    <w:rsid w:val="00751AC6"/>
    <w:rsid w:val="00751C50"/>
    <w:rsid w:val="0075524A"/>
    <w:rsid w:val="0075539E"/>
    <w:rsid w:val="00755D60"/>
    <w:rsid w:val="007567A7"/>
    <w:rsid w:val="007600F5"/>
    <w:rsid w:val="0076175B"/>
    <w:rsid w:val="007624E0"/>
    <w:rsid w:val="00770E13"/>
    <w:rsid w:val="00773FF2"/>
    <w:rsid w:val="00775C13"/>
    <w:rsid w:val="0078082A"/>
    <w:rsid w:val="00781133"/>
    <w:rsid w:val="00792494"/>
    <w:rsid w:val="00793FDA"/>
    <w:rsid w:val="0079535B"/>
    <w:rsid w:val="00796007"/>
    <w:rsid w:val="007A05E1"/>
    <w:rsid w:val="007A2118"/>
    <w:rsid w:val="007A3CFF"/>
    <w:rsid w:val="007A59D4"/>
    <w:rsid w:val="007A6B2D"/>
    <w:rsid w:val="007A7E5C"/>
    <w:rsid w:val="007B27E6"/>
    <w:rsid w:val="007B5A19"/>
    <w:rsid w:val="007B7489"/>
    <w:rsid w:val="007C179F"/>
    <w:rsid w:val="007C2D23"/>
    <w:rsid w:val="007C3FA8"/>
    <w:rsid w:val="007C65F2"/>
    <w:rsid w:val="007D17DE"/>
    <w:rsid w:val="007D5028"/>
    <w:rsid w:val="007E50E8"/>
    <w:rsid w:val="007E6A78"/>
    <w:rsid w:val="007E7D50"/>
    <w:rsid w:val="007F10FA"/>
    <w:rsid w:val="007F3593"/>
    <w:rsid w:val="007F6915"/>
    <w:rsid w:val="007F6B6E"/>
    <w:rsid w:val="007F6EC8"/>
    <w:rsid w:val="00806896"/>
    <w:rsid w:val="00810C61"/>
    <w:rsid w:val="00815C76"/>
    <w:rsid w:val="00816949"/>
    <w:rsid w:val="0082131B"/>
    <w:rsid w:val="008258E2"/>
    <w:rsid w:val="00826ACD"/>
    <w:rsid w:val="00826DA7"/>
    <w:rsid w:val="0082766C"/>
    <w:rsid w:val="00830087"/>
    <w:rsid w:val="008320FB"/>
    <w:rsid w:val="00832C3D"/>
    <w:rsid w:val="008339A6"/>
    <w:rsid w:val="0083776B"/>
    <w:rsid w:val="008430E9"/>
    <w:rsid w:val="008445B1"/>
    <w:rsid w:val="00850101"/>
    <w:rsid w:val="00851291"/>
    <w:rsid w:val="00855864"/>
    <w:rsid w:val="00856FA6"/>
    <w:rsid w:val="00857348"/>
    <w:rsid w:val="008575CA"/>
    <w:rsid w:val="00865A30"/>
    <w:rsid w:val="00865F54"/>
    <w:rsid w:val="008739E2"/>
    <w:rsid w:val="00873E4F"/>
    <w:rsid w:val="00873E5F"/>
    <w:rsid w:val="00874731"/>
    <w:rsid w:val="00874B2A"/>
    <w:rsid w:val="00875FDB"/>
    <w:rsid w:val="0088216B"/>
    <w:rsid w:val="00884F67"/>
    <w:rsid w:val="00890042"/>
    <w:rsid w:val="0089168D"/>
    <w:rsid w:val="008940BA"/>
    <w:rsid w:val="00894B51"/>
    <w:rsid w:val="0089767E"/>
    <w:rsid w:val="008A2A01"/>
    <w:rsid w:val="008A2ACD"/>
    <w:rsid w:val="008A2CA7"/>
    <w:rsid w:val="008A3013"/>
    <w:rsid w:val="008A56D8"/>
    <w:rsid w:val="008A58FF"/>
    <w:rsid w:val="008A70F1"/>
    <w:rsid w:val="008B033A"/>
    <w:rsid w:val="008B1EAE"/>
    <w:rsid w:val="008C2393"/>
    <w:rsid w:val="008C25E1"/>
    <w:rsid w:val="008C66AB"/>
    <w:rsid w:val="008C7CDB"/>
    <w:rsid w:val="008D0FAD"/>
    <w:rsid w:val="008D4777"/>
    <w:rsid w:val="008E2180"/>
    <w:rsid w:val="008E325A"/>
    <w:rsid w:val="008E76EF"/>
    <w:rsid w:val="008F2088"/>
    <w:rsid w:val="008F5C4C"/>
    <w:rsid w:val="008F6383"/>
    <w:rsid w:val="0090304B"/>
    <w:rsid w:val="0090305E"/>
    <w:rsid w:val="009041A7"/>
    <w:rsid w:val="00907A35"/>
    <w:rsid w:val="009144B6"/>
    <w:rsid w:val="0091512D"/>
    <w:rsid w:val="009163A7"/>
    <w:rsid w:val="00916F0B"/>
    <w:rsid w:val="0092063E"/>
    <w:rsid w:val="009243DF"/>
    <w:rsid w:val="00931794"/>
    <w:rsid w:val="0094126D"/>
    <w:rsid w:val="009416DF"/>
    <w:rsid w:val="00942252"/>
    <w:rsid w:val="00950E0A"/>
    <w:rsid w:val="00951994"/>
    <w:rsid w:val="00952687"/>
    <w:rsid w:val="00954740"/>
    <w:rsid w:val="00955700"/>
    <w:rsid w:val="00961163"/>
    <w:rsid w:val="00962DC6"/>
    <w:rsid w:val="009643FE"/>
    <w:rsid w:val="00974EBA"/>
    <w:rsid w:val="00975343"/>
    <w:rsid w:val="00975727"/>
    <w:rsid w:val="00976372"/>
    <w:rsid w:val="00977C43"/>
    <w:rsid w:val="0098155F"/>
    <w:rsid w:val="009823E3"/>
    <w:rsid w:val="009824AA"/>
    <w:rsid w:val="009842A6"/>
    <w:rsid w:val="00984B60"/>
    <w:rsid w:val="009919C2"/>
    <w:rsid w:val="009923D1"/>
    <w:rsid w:val="009931FA"/>
    <w:rsid w:val="009975DF"/>
    <w:rsid w:val="009A6A9E"/>
    <w:rsid w:val="009B084D"/>
    <w:rsid w:val="009B132A"/>
    <w:rsid w:val="009B2B76"/>
    <w:rsid w:val="009B2DA7"/>
    <w:rsid w:val="009B319A"/>
    <w:rsid w:val="009B6F80"/>
    <w:rsid w:val="009B7554"/>
    <w:rsid w:val="009C19CD"/>
    <w:rsid w:val="009C65D6"/>
    <w:rsid w:val="009D3256"/>
    <w:rsid w:val="009D4E29"/>
    <w:rsid w:val="009D55DE"/>
    <w:rsid w:val="009D6769"/>
    <w:rsid w:val="009D6C6B"/>
    <w:rsid w:val="009D72BB"/>
    <w:rsid w:val="009E001D"/>
    <w:rsid w:val="009E158B"/>
    <w:rsid w:val="009E1904"/>
    <w:rsid w:val="009E320F"/>
    <w:rsid w:val="009E3522"/>
    <w:rsid w:val="009E3B27"/>
    <w:rsid w:val="009E540A"/>
    <w:rsid w:val="009E75F1"/>
    <w:rsid w:val="009F168D"/>
    <w:rsid w:val="009F2C3B"/>
    <w:rsid w:val="009F643E"/>
    <w:rsid w:val="00A0037F"/>
    <w:rsid w:val="00A02AF0"/>
    <w:rsid w:val="00A06786"/>
    <w:rsid w:val="00A071EE"/>
    <w:rsid w:val="00A07AA1"/>
    <w:rsid w:val="00A07BA3"/>
    <w:rsid w:val="00A10AB3"/>
    <w:rsid w:val="00A12F4E"/>
    <w:rsid w:val="00A16953"/>
    <w:rsid w:val="00A2285F"/>
    <w:rsid w:val="00A22B55"/>
    <w:rsid w:val="00A30F90"/>
    <w:rsid w:val="00A37A5D"/>
    <w:rsid w:val="00A416CB"/>
    <w:rsid w:val="00A435E3"/>
    <w:rsid w:val="00A47984"/>
    <w:rsid w:val="00A50120"/>
    <w:rsid w:val="00A55A3C"/>
    <w:rsid w:val="00A601FE"/>
    <w:rsid w:val="00A61164"/>
    <w:rsid w:val="00A74DEA"/>
    <w:rsid w:val="00A762F0"/>
    <w:rsid w:val="00A77E04"/>
    <w:rsid w:val="00A81FF2"/>
    <w:rsid w:val="00A82917"/>
    <w:rsid w:val="00A839AC"/>
    <w:rsid w:val="00A903F3"/>
    <w:rsid w:val="00A93FDC"/>
    <w:rsid w:val="00A9713A"/>
    <w:rsid w:val="00AA31F2"/>
    <w:rsid w:val="00AA383E"/>
    <w:rsid w:val="00AB0248"/>
    <w:rsid w:val="00AB0335"/>
    <w:rsid w:val="00AB36B5"/>
    <w:rsid w:val="00AB4FD2"/>
    <w:rsid w:val="00AB5107"/>
    <w:rsid w:val="00AB5EC0"/>
    <w:rsid w:val="00AC2D02"/>
    <w:rsid w:val="00AC349E"/>
    <w:rsid w:val="00AC43BB"/>
    <w:rsid w:val="00AC565E"/>
    <w:rsid w:val="00AC6713"/>
    <w:rsid w:val="00AD1260"/>
    <w:rsid w:val="00AD254C"/>
    <w:rsid w:val="00AD3553"/>
    <w:rsid w:val="00AD3AB8"/>
    <w:rsid w:val="00AD5B99"/>
    <w:rsid w:val="00AD7B3A"/>
    <w:rsid w:val="00AE1F89"/>
    <w:rsid w:val="00AE29E0"/>
    <w:rsid w:val="00AE468E"/>
    <w:rsid w:val="00AE510D"/>
    <w:rsid w:val="00AE68CD"/>
    <w:rsid w:val="00AE699A"/>
    <w:rsid w:val="00AE729E"/>
    <w:rsid w:val="00AF0653"/>
    <w:rsid w:val="00AF351E"/>
    <w:rsid w:val="00AF4F4E"/>
    <w:rsid w:val="00AF54CF"/>
    <w:rsid w:val="00B003AE"/>
    <w:rsid w:val="00B009D4"/>
    <w:rsid w:val="00B036AA"/>
    <w:rsid w:val="00B03DC3"/>
    <w:rsid w:val="00B052A3"/>
    <w:rsid w:val="00B061B9"/>
    <w:rsid w:val="00B06F00"/>
    <w:rsid w:val="00B10316"/>
    <w:rsid w:val="00B1372E"/>
    <w:rsid w:val="00B14B7B"/>
    <w:rsid w:val="00B1594B"/>
    <w:rsid w:val="00B1626D"/>
    <w:rsid w:val="00B23617"/>
    <w:rsid w:val="00B23C07"/>
    <w:rsid w:val="00B26FA0"/>
    <w:rsid w:val="00B32BC6"/>
    <w:rsid w:val="00B33C71"/>
    <w:rsid w:val="00B362F5"/>
    <w:rsid w:val="00B36899"/>
    <w:rsid w:val="00B42F70"/>
    <w:rsid w:val="00B43AA8"/>
    <w:rsid w:val="00B44270"/>
    <w:rsid w:val="00B45B47"/>
    <w:rsid w:val="00B46654"/>
    <w:rsid w:val="00B475F8"/>
    <w:rsid w:val="00B47BE4"/>
    <w:rsid w:val="00B60F03"/>
    <w:rsid w:val="00B61899"/>
    <w:rsid w:val="00B61EA5"/>
    <w:rsid w:val="00B62C50"/>
    <w:rsid w:val="00B645FC"/>
    <w:rsid w:val="00B65DF3"/>
    <w:rsid w:val="00B73093"/>
    <w:rsid w:val="00B73F18"/>
    <w:rsid w:val="00B81F56"/>
    <w:rsid w:val="00B829CD"/>
    <w:rsid w:val="00B82E8F"/>
    <w:rsid w:val="00B85163"/>
    <w:rsid w:val="00B867E7"/>
    <w:rsid w:val="00B86C78"/>
    <w:rsid w:val="00B87F43"/>
    <w:rsid w:val="00B92BB4"/>
    <w:rsid w:val="00B93514"/>
    <w:rsid w:val="00B93FE9"/>
    <w:rsid w:val="00B97B4D"/>
    <w:rsid w:val="00B97B7D"/>
    <w:rsid w:val="00BA1D29"/>
    <w:rsid w:val="00BA2C15"/>
    <w:rsid w:val="00BA3791"/>
    <w:rsid w:val="00BA3947"/>
    <w:rsid w:val="00BA500C"/>
    <w:rsid w:val="00BB0AC8"/>
    <w:rsid w:val="00BB114D"/>
    <w:rsid w:val="00BB56B7"/>
    <w:rsid w:val="00BB6966"/>
    <w:rsid w:val="00BC0C7D"/>
    <w:rsid w:val="00BC20E1"/>
    <w:rsid w:val="00BD1DE8"/>
    <w:rsid w:val="00BE3FC6"/>
    <w:rsid w:val="00BF19DB"/>
    <w:rsid w:val="00BF2792"/>
    <w:rsid w:val="00BF4309"/>
    <w:rsid w:val="00BF71A0"/>
    <w:rsid w:val="00C02A1E"/>
    <w:rsid w:val="00C14539"/>
    <w:rsid w:val="00C20FDD"/>
    <w:rsid w:val="00C22281"/>
    <w:rsid w:val="00C226A3"/>
    <w:rsid w:val="00C27593"/>
    <w:rsid w:val="00C27DD4"/>
    <w:rsid w:val="00C34BB5"/>
    <w:rsid w:val="00C41229"/>
    <w:rsid w:val="00C41A5E"/>
    <w:rsid w:val="00C452AC"/>
    <w:rsid w:val="00C47B4A"/>
    <w:rsid w:val="00C51880"/>
    <w:rsid w:val="00C569A6"/>
    <w:rsid w:val="00C61FD0"/>
    <w:rsid w:val="00C63B3E"/>
    <w:rsid w:val="00C71EA5"/>
    <w:rsid w:val="00C74024"/>
    <w:rsid w:val="00C74B8F"/>
    <w:rsid w:val="00C766D4"/>
    <w:rsid w:val="00C767B1"/>
    <w:rsid w:val="00C837F9"/>
    <w:rsid w:val="00C83C25"/>
    <w:rsid w:val="00C841EC"/>
    <w:rsid w:val="00C85393"/>
    <w:rsid w:val="00C90DDC"/>
    <w:rsid w:val="00C90E9E"/>
    <w:rsid w:val="00C91842"/>
    <w:rsid w:val="00C91F6C"/>
    <w:rsid w:val="00C93A6E"/>
    <w:rsid w:val="00C945E7"/>
    <w:rsid w:val="00C96B62"/>
    <w:rsid w:val="00C96E48"/>
    <w:rsid w:val="00CA24B2"/>
    <w:rsid w:val="00CA6FC5"/>
    <w:rsid w:val="00CA7D7F"/>
    <w:rsid w:val="00CB325E"/>
    <w:rsid w:val="00CB4669"/>
    <w:rsid w:val="00CB510D"/>
    <w:rsid w:val="00CB5838"/>
    <w:rsid w:val="00CC515F"/>
    <w:rsid w:val="00CC516F"/>
    <w:rsid w:val="00CC6625"/>
    <w:rsid w:val="00CC742B"/>
    <w:rsid w:val="00CD0810"/>
    <w:rsid w:val="00CD5A81"/>
    <w:rsid w:val="00CD731D"/>
    <w:rsid w:val="00CD787B"/>
    <w:rsid w:val="00CE3B9A"/>
    <w:rsid w:val="00CE523E"/>
    <w:rsid w:val="00CF201D"/>
    <w:rsid w:val="00CF4A12"/>
    <w:rsid w:val="00CF6241"/>
    <w:rsid w:val="00CF6BF7"/>
    <w:rsid w:val="00D00771"/>
    <w:rsid w:val="00D00B33"/>
    <w:rsid w:val="00D06172"/>
    <w:rsid w:val="00D1140E"/>
    <w:rsid w:val="00D1627D"/>
    <w:rsid w:val="00D20E17"/>
    <w:rsid w:val="00D252C5"/>
    <w:rsid w:val="00D2587C"/>
    <w:rsid w:val="00D27130"/>
    <w:rsid w:val="00D3703B"/>
    <w:rsid w:val="00D37C6F"/>
    <w:rsid w:val="00D400D1"/>
    <w:rsid w:val="00D40E14"/>
    <w:rsid w:val="00D42185"/>
    <w:rsid w:val="00D431F0"/>
    <w:rsid w:val="00D4355F"/>
    <w:rsid w:val="00D445AF"/>
    <w:rsid w:val="00D459E2"/>
    <w:rsid w:val="00D46ECD"/>
    <w:rsid w:val="00D50354"/>
    <w:rsid w:val="00D620EE"/>
    <w:rsid w:val="00D63E9D"/>
    <w:rsid w:val="00D660C1"/>
    <w:rsid w:val="00D71E92"/>
    <w:rsid w:val="00D733AC"/>
    <w:rsid w:val="00D7779A"/>
    <w:rsid w:val="00D81D94"/>
    <w:rsid w:val="00D81F47"/>
    <w:rsid w:val="00D831B6"/>
    <w:rsid w:val="00D8494E"/>
    <w:rsid w:val="00D8544D"/>
    <w:rsid w:val="00D87B8B"/>
    <w:rsid w:val="00D90510"/>
    <w:rsid w:val="00D91E1D"/>
    <w:rsid w:val="00D9271A"/>
    <w:rsid w:val="00DA2064"/>
    <w:rsid w:val="00DA45CC"/>
    <w:rsid w:val="00DB287C"/>
    <w:rsid w:val="00DB45B2"/>
    <w:rsid w:val="00DB4644"/>
    <w:rsid w:val="00DB561C"/>
    <w:rsid w:val="00DB614A"/>
    <w:rsid w:val="00DB634B"/>
    <w:rsid w:val="00DC6355"/>
    <w:rsid w:val="00DD0145"/>
    <w:rsid w:val="00DD1130"/>
    <w:rsid w:val="00DE33CA"/>
    <w:rsid w:val="00DE3A96"/>
    <w:rsid w:val="00DE5E38"/>
    <w:rsid w:val="00DE65F7"/>
    <w:rsid w:val="00DF0D3B"/>
    <w:rsid w:val="00DF6FAB"/>
    <w:rsid w:val="00DF7D5E"/>
    <w:rsid w:val="00E02597"/>
    <w:rsid w:val="00E138C8"/>
    <w:rsid w:val="00E23783"/>
    <w:rsid w:val="00E24FA0"/>
    <w:rsid w:val="00E27AB9"/>
    <w:rsid w:val="00E34031"/>
    <w:rsid w:val="00E34598"/>
    <w:rsid w:val="00E364B1"/>
    <w:rsid w:val="00E4378E"/>
    <w:rsid w:val="00E437F8"/>
    <w:rsid w:val="00E45D2C"/>
    <w:rsid w:val="00E51FAF"/>
    <w:rsid w:val="00E527C5"/>
    <w:rsid w:val="00E53C77"/>
    <w:rsid w:val="00E61434"/>
    <w:rsid w:val="00E651D0"/>
    <w:rsid w:val="00E745B9"/>
    <w:rsid w:val="00E807CA"/>
    <w:rsid w:val="00E827DD"/>
    <w:rsid w:val="00E85E59"/>
    <w:rsid w:val="00E87C39"/>
    <w:rsid w:val="00E9515F"/>
    <w:rsid w:val="00E97AFF"/>
    <w:rsid w:val="00EA1FCA"/>
    <w:rsid w:val="00EA28F8"/>
    <w:rsid w:val="00EA3900"/>
    <w:rsid w:val="00EA3E41"/>
    <w:rsid w:val="00EA5E0B"/>
    <w:rsid w:val="00EA63B2"/>
    <w:rsid w:val="00EA64FD"/>
    <w:rsid w:val="00EB4A24"/>
    <w:rsid w:val="00EC494B"/>
    <w:rsid w:val="00EC4F13"/>
    <w:rsid w:val="00EC5D49"/>
    <w:rsid w:val="00ED4578"/>
    <w:rsid w:val="00EE2821"/>
    <w:rsid w:val="00EE3CDC"/>
    <w:rsid w:val="00EF1691"/>
    <w:rsid w:val="00EF278D"/>
    <w:rsid w:val="00EF42DC"/>
    <w:rsid w:val="00EF6194"/>
    <w:rsid w:val="00EF6419"/>
    <w:rsid w:val="00EF64F1"/>
    <w:rsid w:val="00F00876"/>
    <w:rsid w:val="00F01CBD"/>
    <w:rsid w:val="00F22E55"/>
    <w:rsid w:val="00F27733"/>
    <w:rsid w:val="00F336CF"/>
    <w:rsid w:val="00F33C06"/>
    <w:rsid w:val="00F33DDF"/>
    <w:rsid w:val="00F34636"/>
    <w:rsid w:val="00F35408"/>
    <w:rsid w:val="00F37486"/>
    <w:rsid w:val="00F4208C"/>
    <w:rsid w:val="00F43ED1"/>
    <w:rsid w:val="00F43F04"/>
    <w:rsid w:val="00F45298"/>
    <w:rsid w:val="00F50037"/>
    <w:rsid w:val="00F51D47"/>
    <w:rsid w:val="00F52289"/>
    <w:rsid w:val="00F52356"/>
    <w:rsid w:val="00F54839"/>
    <w:rsid w:val="00F6400D"/>
    <w:rsid w:val="00F710D4"/>
    <w:rsid w:val="00F71285"/>
    <w:rsid w:val="00F74D77"/>
    <w:rsid w:val="00F74FFA"/>
    <w:rsid w:val="00F76F3A"/>
    <w:rsid w:val="00F7752A"/>
    <w:rsid w:val="00F7774D"/>
    <w:rsid w:val="00F77F60"/>
    <w:rsid w:val="00F77F92"/>
    <w:rsid w:val="00F8022B"/>
    <w:rsid w:val="00F87206"/>
    <w:rsid w:val="00F92572"/>
    <w:rsid w:val="00F92BB9"/>
    <w:rsid w:val="00F93D4D"/>
    <w:rsid w:val="00F95520"/>
    <w:rsid w:val="00FA19CC"/>
    <w:rsid w:val="00FA1C56"/>
    <w:rsid w:val="00FB0A29"/>
    <w:rsid w:val="00FB199A"/>
    <w:rsid w:val="00FB36D4"/>
    <w:rsid w:val="00FB38C9"/>
    <w:rsid w:val="00FB4631"/>
    <w:rsid w:val="00FB5050"/>
    <w:rsid w:val="00FB62B4"/>
    <w:rsid w:val="00FB632F"/>
    <w:rsid w:val="00FB64BC"/>
    <w:rsid w:val="00FC0AC3"/>
    <w:rsid w:val="00FC0B2A"/>
    <w:rsid w:val="00FC0BC5"/>
    <w:rsid w:val="00FC2026"/>
    <w:rsid w:val="00FC3819"/>
    <w:rsid w:val="00FC3869"/>
    <w:rsid w:val="00FC599C"/>
    <w:rsid w:val="00FD118F"/>
    <w:rsid w:val="00FD3023"/>
    <w:rsid w:val="00FD556A"/>
    <w:rsid w:val="00FE05BF"/>
    <w:rsid w:val="00FE5D68"/>
    <w:rsid w:val="00FE6785"/>
    <w:rsid w:val="00FE7A3E"/>
    <w:rsid w:val="00FF1367"/>
    <w:rsid w:val="00FF168A"/>
    <w:rsid w:val="00FF218C"/>
    <w:rsid w:val="00FF259C"/>
    <w:rsid w:val="00FF2615"/>
    <w:rsid w:val="00FF2F52"/>
    <w:rsid w:val="00FF4025"/>
    <w:rsid w:val="00FF4EE7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522E"/>
  <w15:docId w15:val="{5ADCE978-1E8A-48B0-BF32-2DEFA66F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498"/>
  </w:style>
  <w:style w:type="paragraph" w:styleId="1">
    <w:name w:val="heading 1"/>
    <w:basedOn w:val="a"/>
    <w:link w:val="10"/>
    <w:uiPriority w:val="9"/>
    <w:qFormat/>
    <w:rsid w:val="009D5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C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C8539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55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5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0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F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7B82"/>
  </w:style>
  <w:style w:type="paragraph" w:styleId="aa">
    <w:name w:val="footer"/>
    <w:basedOn w:val="a"/>
    <w:link w:val="ab"/>
    <w:uiPriority w:val="99"/>
    <w:unhideWhenUsed/>
    <w:rsid w:val="004F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7B82"/>
  </w:style>
  <w:style w:type="character" w:styleId="ac">
    <w:name w:val="Hyperlink"/>
    <w:basedOn w:val="a0"/>
    <w:uiPriority w:val="99"/>
    <w:unhideWhenUsed/>
    <w:rsid w:val="00417EA8"/>
    <w:rPr>
      <w:color w:val="0000FF"/>
      <w:u w:val="single"/>
    </w:rPr>
  </w:style>
  <w:style w:type="character" w:styleId="ad">
    <w:name w:val="annotation reference"/>
    <w:basedOn w:val="a0"/>
    <w:uiPriority w:val="99"/>
    <w:unhideWhenUsed/>
    <w:rsid w:val="00AC349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C349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C349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422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42252"/>
    <w:rPr>
      <w:b/>
      <w:bCs/>
      <w:sz w:val="20"/>
      <w:szCs w:val="20"/>
    </w:rPr>
  </w:style>
  <w:style w:type="paragraph" w:customStyle="1" w:styleId="af2">
    <w:name w:val="Прижатый влево"/>
    <w:basedOn w:val="a"/>
    <w:next w:val="a"/>
    <w:uiPriority w:val="99"/>
    <w:rsid w:val="005A29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23038B"/>
  </w:style>
  <w:style w:type="paragraph" w:styleId="af3">
    <w:name w:val="Revision"/>
    <w:hidden/>
    <w:uiPriority w:val="99"/>
    <w:semiHidden/>
    <w:rsid w:val="007B748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775C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1985F-C8D5-4288-8CD1-43113240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Елена Петровна Фомина</cp:lastModifiedBy>
  <cp:revision>3</cp:revision>
  <cp:lastPrinted>2022-06-07T09:53:00Z</cp:lastPrinted>
  <dcterms:created xsi:type="dcterms:W3CDTF">2023-07-27T10:06:00Z</dcterms:created>
  <dcterms:modified xsi:type="dcterms:W3CDTF">2023-07-27T10:38:00Z</dcterms:modified>
</cp:coreProperties>
</file>